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4" w:rsidRDefault="0036347C" w:rsidP="004F6714">
      <w:pPr>
        <w:jc w:val="center"/>
        <w:rPr>
          <w:b/>
        </w:rPr>
      </w:pPr>
      <w:r>
        <w:rPr>
          <w:b/>
        </w:rPr>
        <w:t xml:space="preserve">FEVZİ ÇAKMAK </w:t>
      </w:r>
      <w:r w:rsidRPr="002F0F62">
        <w:rPr>
          <w:b/>
        </w:rPr>
        <w:t>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976771" w:rsidP="004F6714">
      <w:pPr>
        <w:jc w:val="center"/>
        <w:rPr>
          <w:b/>
        </w:rPr>
      </w:pPr>
      <w:r>
        <w:rPr>
          <w:b/>
        </w:rPr>
        <w:t xml:space="preserve">ARALIK </w:t>
      </w:r>
      <w:r w:rsidR="00BF4D2A">
        <w:rPr>
          <w:b/>
        </w:rPr>
        <w:t>201</w:t>
      </w:r>
      <w:r w:rsidR="0036347C">
        <w:rPr>
          <w:b/>
        </w:rPr>
        <w:t>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F50EFC" w:rsidRPr="00D13388" w:rsidRDefault="0036347C" w:rsidP="00336262">
            <w:pPr>
              <w:jc w:val="center"/>
            </w:pPr>
            <w:r>
              <w:rPr>
                <w:b/>
              </w:rPr>
              <w:t>04-08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D81317">
              <w:rPr>
                <w:rFonts w:ascii="Arial" w:hAnsi="Arial" w:cs="Arial"/>
              </w:rPr>
              <w:t>Seviyelerine uygun masalları olayların sırasını bozmadan anlatabilme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Masal okuma-anlatma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976771" w:rsidP="00976771">
            <w:pPr>
              <w:widowControl w:val="0"/>
              <w:tabs>
                <w:tab w:val="left" w:pos="964"/>
                <w:tab w:val="right" w:pos="9809"/>
              </w:tabs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 xml:space="preserve"> Sınıfta ya da bir topluluk önünde işitilebilecek, anlaşılabilecek biçimde güçlük çekmeden, kelimeleri yerli yerinde kullanarak konuşabilme.</w:t>
            </w:r>
          </w:p>
          <w:p w:rsidR="00BF4D2A" w:rsidRPr="00D81317" w:rsidRDefault="00BF4D2A" w:rsidP="00BF4D2A">
            <w:pPr>
              <w:rPr>
                <w:rFonts w:ascii="Arial" w:eastAsia="MS Mincho" w:hAnsi="Arial" w:cs="Arial"/>
              </w:rPr>
            </w:pPr>
          </w:p>
          <w:p w:rsidR="00F50EFC" w:rsidRPr="00D81317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Kısa skeçler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36347C" w:rsidP="00336262">
            <w:pPr>
              <w:jc w:val="center"/>
            </w:pPr>
            <w:r>
              <w:rPr>
                <w:b/>
              </w:rPr>
              <w:t>11-15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976771" w:rsidRPr="00D81317" w:rsidRDefault="00976771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Düzeylerine uygun konuşmaları</w:t>
            </w:r>
          </w:p>
          <w:p w:rsidR="00976771" w:rsidRPr="00D81317" w:rsidRDefault="0036347C" w:rsidP="00976771">
            <w:pPr>
              <w:tabs>
                <w:tab w:val="left" w:pos="284"/>
              </w:tabs>
              <w:ind w:left="284" w:hanging="284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Dinleme</w:t>
            </w:r>
            <w:r w:rsidR="00976771" w:rsidRPr="00D81317">
              <w:rPr>
                <w:rFonts w:ascii="Arial" w:hAnsi="Arial" w:cs="Arial"/>
              </w:rPr>
              <w:t xml:space="preserve">, olay, film vb. izleyebilme  </w:t>
            </w:r>
          </w:p>
          <w:p w:rsidR="00F50EFC" w:rsidRPr="00D81317" w:rsidRDefault="00F50EFC" w:rsidP="00D13388">
            <w:pPr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Film izleme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D81317" w:rsidRDefault="00976771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D81317">
              <w:rPr>
                <w:rFonts w:ascii="Arial" w:hAnsi="Arial" w:cs="Arial"/>
              </w:rPr>
              <w:t>Basit hareketleri içeren oyunlar oynayabilme</w:t>
            </w: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36347C" w:rsidP="0036347C">
            <w:pPr>
              <w:jc w:val="center"/>
            </w:pPr>
            <w:r>
              <w:rPr>
                <w:b/>
              </w:rPr>
              <w:t>18</w:t>
            </w:r>
            <w:r w:rsidR="00976771">
              <w:rPr>
                <w:b/>
              </w:rPr>
              <w:t>-2</w:t>
            </w:r>
            <w:r>
              <w:rPr>
                <w:b/>
              </w:rPr>
              <w:t>2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D81317" w:rsidRDefault="00976771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D81317">
              <w:rPr>
                <w:rFonts w:ascii="Arial" w:hAnsi="Arial" w:cs="Arial"/>
              </w:rPr>
              <w:t>Resimleri olayların oluş sırasına göre sıraya koyabilme</w:t>
            </w:r>
          </w:p>
        </w:tc>
        <w:tc>
          <w:tcPr>
            <w:tcW w:w="3285" w:type="dxa"/>
            <w:vAlign w:val="center"/>
          </w:tcPr>
          <w:p w:rsidR="00F50EFC" w:rsidRPr="00D81317" w:rsidRDefault="00976771" w:rsidP="00336262">
            <w:pPr>
              <w:rPr>
                <w:b/>
              </w:rPr>
            </w:pPr>
            <w:r w:rsidRPr="00D81317">
              <w:rPr>
                <w:b/>
              </w:rPr>
              <w:t>Resimleri yorumlama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D81317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Birlikte şarkı söyleyebilme, şarkı söylemeye istekli olabilme</w:t>
            </w:r>
          </w:p>
          <w:p w:rsidR="00D13388" w:rsidRPr="00D81317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D81317" w:rsidRDefault="00BF4D2A" w:rsidP="00336262">
            <w:pPr>
              <w:rPr>
                <w:b/>
              </w:rPr>
            </w:pPr>
            <w:r w:rsidRPr="00D81317">
              <w:rPr>
                <w:b/>
              </w:rPr>
              <w:t>Şarkı söyleme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Pr="00D13388" w:rsidRDefault="0036347C" w:rsidP="000B56BA">
            <w:pPr>
              <w:jc w:val="center"/>
            </w:pPr>
            <w:r>
              <w:rPr>
                <w:b/>
              </w:rPr>
              <w:t>25-29</w:t>
            </w:r>
            <w:r w:rsidR="00976771">
              <w:rPr>
                <w:b/>
              </w:rPr>
              <w:t xml:space="preserve"> ARALIK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Seviyelerine uygun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masalları olayların sırasını</w:t>
            </w:r>
          </w:p>
          <w:p w:rsidR="00976771" w:rsidRPr="00D81317" w:rsidRDefault="00976771" w:rsidP="00976771">
            <w:pPr>
              <w:tabs>
                <w:tab w:val="left" w:pos="907"/>
              </w:tabs>
              <w:ind w:left="1077" w:hanging="1077"/>
              <w:rPr>
                <w:rFonts w:ascii="Arial" w:hAnsi="Arial" w:cs="Arial"/>
              </w:rPr>
            </w:pPr>
            <w:r w:rsidRPr="00D81317">
              <w:rPr>
                <w:rFonts w:ascii="Arial" w:hAnsi="Arial" w:cs="Arial"/>
              </w:rPr>
              <w:t>bozmadan anlatabilme</w:t>
            </w:r>
          </w:p>
          <w:p w:rsidR="00BF4D2A" w:rsidRPr="00D81317" w:rsidRDefault="00BF4D2A" w:rsidP="00976771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Masal dinleme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976771">
            <w:pPr>
              <w:tabs>
                <w:tab w:val="left" w:pos="907"/>
              </w:tabs>
              <w:ind w:left="1077" w:hanging="1077"/>
            </w:pPr>
            <w:r w:rsidRPr="00D81317">
              <w:rPr>
                <w:rFonts w:ascii="Arial" w:hAnsi="Arial" w:cs="Arial"/>
              </w:rPr>
              <w:t>Fıkra Anlatma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D81317" w:rsidRDefault="00976771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  <w:b/>
              </w:rPr>
            </w:pPr>
            <w:r w:rsidRPr="00D81317">
              <w:rPr>
                <w:rFonts w:ascii="Arial" w:hAnsi="Arial" w:cs="Arial"/>
                <w:b/>
              </w:rPr>
              <w:t>Fıkra anlatma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p w:rsidR="00C2298A" w:rsidRDefault="00C2298A" w:rsidP="004F6714">
      <w:pPr>
        <w:tabs>
          <w:tab w:val="left" w:pos="6975"/>
        </w:tabs>
        <w:rPr>
          <w:b/>
        </w:rPr>
      </w:pPr>
    </w:p>
    <w:sectPr w:rsidR="00C2298A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3116" w:rsidRDefault="00673116" w:rsidP="00BB246A">
      <w:r>
        <w:separator/>
      </w:r>
    </w:p>
  </w:endnote>
  <w:endnote w:type="continuationSeparator" w:id="0">
    <w:p w:rsidR="00673116" w:rsidRDefault="00673116" w:rsidP="00BB24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3116" w:rsidRDefault="00673116" w:rsidP="00BB246A">
      <w:r>
        <w:separator/>
      </w:r>
    </w:p>
  </w:footnote>
  <w:footnote w:type="continuationSeparator" w:id="0">
    <w:p w:rsidR="00673116" w:rsidRDefault="00673116" w:rsidP="00BB246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A59"/>
    <w:rsid w:val="000254F4"/>
    <w:rsid w:val="00027F6F"/>
    <w:rsid w:val="00045DD2"/>
    <w:rsid w:val="00076513"/>
    <w:rsid w:val="00095E7A"/>
    <w:rsid w:val="000C629C"/>
    <w:rsid w:val="000E14E8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A407E"/>
    <w:rsid w:val="002C5DED"/>
    <w:rsid w:val="002D5698"/>
    <w:rsid w:val="002E2AA0"/>
    <w:rsid w:val="002F0F62"/>
    <w:rsid w:val="002F62A1"/>
    <w:rsid w:val="00304244"/>
    <w:rsid w:val="00330AFA"/>
    <w:rsid w:val="00333F75"/>
    <w:rsid w:val="00336262"/>
    <w:rsid w:val="0036347C"/>
    <w:rsid w:val="00365212"/>
    <w:rsid w:val="0036645A"/>
    <w:rsid w:val="00372DD6"/>
    <w:rsid w:val="00380C11"/>
    <w:rsid w:val="0039528B"/>
    <w:rsid w:val="003B0B38"/>
    <w:rsid w:val="003B0F68"/>
    <w:rsid w:val="00400DAC"/>
    <w:rsid w:val="00413340"/>
    <w:rsid w:val="00415A87"/>
    <w:rsid w:val="004249C9"/>
    <w:rsid w:val="00452F71"/>
    <w:rsid w:val="00494BDE"/>
    <w:rsid w:val="00496C46"/>
    <w:rsid w:val="004A32A0"/>
    <w:rsid w:val="004D08FB"/>
    <w:rsid w:val="004D3282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73116"/>
    <w:rsid w:val="00681CAF"/>
    <w:rsid w:val="0068564D"/>
    <w:rsid w:val="006E433A"/>
    <w:rsid w:val="007114FA"/>
    <w:rsid w:val="00731C90"/>
    <w:rsid w:val="00745BF4"/>
    <w:rsid w:val="007621E5"/>
    <w:rsid w:val="007760AA"/>
    <w:rsid w:val="00794031"/>
    <w:rsid w:val="007A1161"/>
    <w:rsid w:val="007F4C84"/>
    <w:rsid w:val="008170F8"/>
    <w:rsid w:val="008402B8"/>
    <w:rsid w:val="008712E3"/>
    <w:rsid w:val="00884346"/>
    <w:rsid w:val="008D31CD"/>
    <w:rsid w:val="008F3A02"/>
    <w:rsid w:val="00911855"/>
    <w:rsid w:val="0092115B"/>
    <w:rsid w:val="00941146"/>
    <w:rsid w:val="00943CF3"/>
    <w:rsid w:val="00946230"/>
    <w:rsid w:val="00976771"/>
    <w:rsid w:val="009B478D"/>
    <w:rsid w:val="00A138F1"/>
    <w:rsid w:val="00A46588"/>
    <w:rsid w:val="00A97937"/>
    <w:rsid w:val="00AD3832"/>
    <w:rsid w:val="00B17864"/>
    <w:rsid w:val="00B34F24"/>
    <w:rsid w:val="00B6232B"/>
    <w:rsid w:val="00B62D8F"/>
    <w:rsid w:val="00B8608D"/>
    <w:rsid w:val="00BA320A"/>
    <w:rsid w:val="00BB246A"/>
    <w:rsid w:val="00BC090C"/>
    <w:rsid w:val="00BF4D2A"/>
    <w:rsid w:val="00C2298A"/>
    <w:rsid w:val="00C411F1"/>
    <w:rsid w:val="00C65E86"/>
    <w:rsid w:val="00C762CF"/>
    <w:rsid w:val="00C97283"/>
    <w:rsid w:val="00CC0E6B"/>
    <w:rsid w:val="00CD69AD"/>
    <w:rsid w:val="00D13388"/>
    <w:rsid w:val="00D26CC8"/>
    <w:rsid w:val="00D36426"/>
    <w:rsid w:val="00D42F00"/>
    <w:rsid w:val="00D81317"/>
    <w:rsid w:val="00DA05FA"/>
    <w:rsid w:val="00DB3A92"/>
    <w:rsid w:val="00E066B6"/>
    <w:rsid w:val="00E527C5"/>
    <w:rsid w:val="00E52DF4"/>
    <w:rsid w:val="00E85D3F"/>
    <w:rsid w:val="00E917B1"/>
    <w:rsid w:val="00EC1B99"/>
    <w:rsid w:val="00ED0320"/>
    <w:rsid w:val="00EF0AA7"/>
    <w:rsid w:val="00F04612"/>
    <w:rsid w:val="00F079AF"/>
    <w:rsid w:val="00F20C46"/>
    <w:rsid w:val="00F50EFC"/>
    <w:rsid w:val="00F531B4"/>
    <w:rsid w:val="00F71064"/>
    <w:rsid w:val="00FC688E"/>
    <w:rsid w:val="00FE1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C090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E65A1-A886-428B-9627-D052B268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Mustafa</cp:lastModifiedBy>
  <cp:revision>12</cp:revision>
  <cp:lastPrinted>2017-01-02T12:14:00Z</cp:lastPrinted>
  <dcterms:created xsi:type="dcterms:W3CDTF">2017-01-12T18:16:00Z</dcterms:created>
  <dcterms:modified xsi:type="dcterms:W3CDTF">2017-10-04T07:30:00Z</dcterms:modified>
</cp:coreProperties>
</file>